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8F" w:rsidRDefault="005D2A8F" w:rsidP="00CB6EE0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0E1742CD" wp14:editId="2D6A6C2B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8F" w:rsidRPr="00CB6EE0" w:rsidRDefault="005D2A8F" w:rsidP="00CB6EE0">
      <w:pPr>
        <w:jc w:val="center"/>
        <w:rPr>
          <w:b/>
          <w:sz w:val="44"/>
          <w:szCs w:val="44"/>
        </w:rPr>
      </w:pPr>
      <w:r w:rsidRPr="00CB6EE0">
        <w:rPr>
          <w:b/>
          <w:sz w:val="44"/>
          <w:szCs w:val="44"/>
        </w:rPr>
        <w:t>АДМИНИСТРАЦИЯ</w:t>
      </w:r>
      <w:bookmarkStart w:id="0" w:name="_GoBack"/>
      <w:bookmarkEnd w:id="0"/>
    </w:p>
    <w:p w:rsidR="00261B4C" w:rsidRPr="00CB6EE0" w:rsidRDefault="00CB6EE0" w:rsidP="00CB6E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КРИВЦОВСК</w:t>
      </w:r>
      <w:r w:rsidR="00261B4C" w:rsidRPr="00CB6EE0">
        <w:rPr>
          <w:b/>
          <w:sz w:val="44"/>
          <w:szCs w:val="44"/>
        </w:rPr>
        <w:t>ОГО СЕЛЬСОВЕТА</w:t>
      </w:r>
    </w:p>
    <w:p w:rsidR="005D2A8F" w:rsidRDefault="005D2A8F" w:rsidP="00CB6EE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D2A8F" w:rsidRDefault="005D2A8F" w:rsidP="00CB6EE0">
      <w:pPr>
        <w:jc w:val="center"/>
      </w:pPr>
    </w:p>
    <w:p w:rsidR="005D2A8F" w:rsidRPr="00A574DC" w:rsidRDefault="00261B4C" w:rsidP="00CB6E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E462B" w:rsidRDefault="008E462B" w:rsidP="00CB6EE0">
      <w:pPr>
        <w:rPr>
          <w:b/>
          <w:noProof/>
        </w:rPr>
      </w:pPr>
    </w:p>
    <w:p w:rsidR="008E462B" w:rsidRPr="00A574DC" w:rsidRDefault="0007465C" w:rsidP="00CB6EE0">
      <w:pPr>
        <w:jc w:val="both"/>
        <w:rPr>
          <w:color w:val="000000"/>
          <w:u w:val="single"/>
        </w:rPr>
      </w:pPr>
      <w:r>
        <w:rPr>
          <w:color w:val="000000"/>
        </w:rPr>
        <w:t>От «</w:t>
      </w:r>
      <w:r w:rsidR="00CB6EE0">
        <w:rPr>
          <w:color w:val="000000"/>
        </w:rPr>
        <w:t>26» ноября 2020 года   № 111</w:t>
      </w:r>
    </w:p>
    <w:p w:rsidR="00F0482A" w:rsidRPr="00A574DC" w:rsidRDefault="00F0482A" w:rsidP="00CB6EE0">
      <w:pPr>
        <w:jc w:val="both"/>
      </w:pPr>
    </w:p>
    <w:p w:rsidR="00F0482A" w:rsidRDefault="00F0482A" w:rsidP="00CB6EE0">
      <w:pPr>
        <w:jc w:val="both"/>
      </w:pPr>
      <w:r w:rsidRPr="00A574DC">
        <w:t xml:space="preserve">О </w:t>
      </w:r>
      <w:r w:rsidR="00FC15EF">
        <w:t>мерах по обеспечению безопасности</w:t>
      </w:r>
    </w:p>
    <w:p w:rsidR="00FC15EF" w:rsidRDefault="00FC15EF" w:rsidP="00CB6EE0">
      <w:pPr>
        <w:jc w:val="both"/>
      </w:pPr>
      <w:r>
        <w:t>населения на водных объектах</w:t>
      </w:r>
      <w:r w:rsidR="00EC0CD5">
        <w:t xml:space="preserve"> </w:t>
      </w:r>
      <w:proofErr w:type="spellStart"/>
      <w:r w:rsidR="00CB6EE0">
        <w:t>Кривцовск</w:t>
      </w:r>
      <w:r w:rsidR="00EC0CD5">
        <w:t>ого</w:t>
      </w:r>
      <w:proofErr w:type="spellEnd"/>
      <w:r w:rsidR="00EC0CD5">
        <w:t xml:space="preserve"> сельсовета</w:t>
      </w:r>
    </w:p>
    <w:p w:rsidR="00FC15EF" w:rsidRPr="00A574DC" w:rsidRDefault="00FC15EF" w:rsidP="00CB6EE0">
      <w:pPr>
        <w:jc w:val="both"/>
      </w:pPr>
      <w:proofErr w:type="spellStart"/>
      <w:r>
        <w:t>Щигровского</w:t>
      </w:r>
      <w:proofErr w:type="spellEnd"/>
      <w:r>
        <w:t xml:space="preserve"> района </w:t>
      </w:r>
      <w:r w:rsidR="00EC0CD5">
        <w:t xml:space="preserve"> в осенне-зимний период </w:t>
      </w:r>
      <w:r w:rsidR="00F04E08">
        <w:t>2020-2021</w:t>
      </w:r>
      <w:r w:rsidR="00CB6EE0">
        <w:t xml:space="preserve"> </w:t>
      </w:r>
      <w:proofErr w:type="spellStart"/>
      <w:r w:rsidR="00CB6EE0">
        <w:t>г.</w:t>
      </w:r>
      <w:proofErr w:type="gramStart"/>
      <w:r w:rsidR="00CB6EE0">
        <w:t>г</w:t>
      </w:r>
      <w:proofErr w:type="spellEnd"/>
      <w:proofErr w:type="gramEnd"/>
      <w:r w:rsidR="00CB6EE0">
        <w:t>.</w:t>
      </w:r>
    </w:p>
    <w:p w:rsidR="00FC15EF" w:rsidRDefault="00FC15EF" w:rsidP="00CB6EE0">
      <w:pPr>
        <w:jc w:val="both"/>
      </w:pPr>
    </w:p>
    <w:p w:rsidR="00F0482A" w:rsidRDefault="00FC15EF" w:rsidP="00CB6EE0">
      <w:pPr>
        <w:jc w:val="both"/>
      </w:pPr>
      <w:r>
        <w:t xml:space="preserve">      </w:t>
      </w:r>
      <w:r w:rsidR="00F04E08">
        <w:t xml:space="preserve"> В целях предупреждения гибели людей на водных объектах в осенне-зимний период 2020-2021 </w:t>
      </w:r>
      <w:proofErr w:type="spellStart"/>
      <w:r w:rsidR="00F04E08">
        <w:t>г.г</w:t>
      </w:r>
      <w:proofErr w:type="spellEnd"/>
      <w:r w:rsidR="00F04E08">
        <w:t>.</w:t>
      </w:r>
      <w:r w:rsidR="00CB6EE0">
        <w:t xml:space="preserve">, </w:t>
      </w:r>
      <w:r>
        <w:t xml:space="preserve"> </w:t>
      </w:r>
      <w:r w:rsidR="00261B4C" w:rsidRPr="00A574DC">
        <w:t xml:space="preserve">Администрация </w:t>
      </w:r>
      <w:proofErr w:type="spellStart"/>
      <w:r w:rsidR="00CB6EE0">
        <w:t>Кривцовск</w:t>
      </w:r>
      <w:r w:rsidR="00261B4C" w:rsidRPr="00A574DC">
        <w:t>ого</w:t>
      </w:r>
      <w:proofErr w:type="spellEnd"/>
      <w:r w:rsidR="00261B4C" w:rsidRPr="00A574DC">
        <w:t xml:space="preserve"> сельсовета </w:t>
      </w:r>
      <w:proofErr w:type="spellStart"/>
      <w:r w:rsidR="00261B4C" w:rsidRPr="00A574DC">
        <w:t>Щигровского</w:t>
      </w:r>
      <w:proofErr w:type="spellEnd"/>
      <w:r w:rsidR="00261B4C" w:rsidRPr="00A574DC">
        <w:t xml:space="preserve"> района постановляет</w:t>
      </w:r>
      <w:r w:rsidR="00F0482A" w:rsidRPr="00A574DC">
        <w:t>:</w:t>
      </w:r>
    </w:p>
    <w:p w:rsidR="00CB6EE0" w:rsidRPr="00A574DC" w:rsidRDefault="00CB6EE0" w:rsidP="00CB6EE0">
      <w:pPr>
        <w:jc w:val="both"/>
      </w:pPr>
    </w:p>
    <w:p w:rsidR="00FC15EF" w:rsidRDefault="00F501F4" w:rsidP="00CB6EE0">
      <w:pPr>
        <w:jc w:val="both"/>
      </w:pPr>
      <w:r w:rsidRPr="00A574DC">
        <w:tab/>
        <w:t>1</w:t>
      </w:r>
      <w:r w:rsidR="00FC15EF">
        <w:t xml:space="preserve">.В пределах предоставленных полномочий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CB6EE0">
        <w:t>Кривцовск</w:t>
      </w:r>
      <w:r w:rsidR="00FC15EF">
        <w:t>ого</w:t>
      </w:r>
      <w:proofErr w:type="spellEnd"/>
      <w:r w:rsidR="00FC15EF">
        <w:t xml:space="preserve"> сельсовета </w:t>
      </w:r>
      <w:proofErr w:type="spellStart"/>
      <w:r w:rsidR="00FC15EF">
        <w:t>Щигровского</w:t>
      </w:r>
      <w:proofErr w:type="spellEnd"/>
      <w:r w:rsidR="00FC15EF">
        <w:t xml:space="preserve"> района Курской области в осе</w:t>
      </w:r>
      <w:r w:rsidR="00EC0CD5">
        <w:t xml:space="preserve">нне-зимний период </w:t>
      </w:r>
      <w:r w:rsidR="00F04E08">
        <w:t>2020-2021</w:t>
      </w:r>
      <w:r w:rsidR="00FC4AD0">
        <w:t xml:space="preserve"> </w:t>
      </w:r>
      <w:proofErr w:type="spellStart"/>
      <w:r w:rsidR="00FC4AD0">
        <w:t>г.</w:t>
      </w:r>
      <w:proofErr w:type="gramStart"/>
      <w:r w:rsidR="00FC4AD0">
        <w:t>г</w:t>
      </w:r>
      <w:proofErr w:type="spellEnd"/>
      <w:proofErr w:type="gramEnd"/>
      <w:r w:rsidR="00FC4AD0">
        <w:t>.</w:t>
      </w:r>
    </w:p>
    <w:p w:rsidR="00FC15EF" w:rsidRDefault="00FC15EF" w:rsidP="00CB6EE0">
      <w:pPr>
        <w:jc w:val="both"/>
      </w:pPr>
      <w:r>
        <w:t xml:space="preserve">           2. </w:t>
      </w:r>
      <w:r w:rsidR="00FC4AD0">
        <w:t>Утвердить план</w:t>
      </w:r>
      <w:r>
        <w:t xml:space="preserve"> мероприятий по безопасности людей на водных объектах </w:t>
      </w:r>
      <w:proofErr w:type="spellStart"/>
      <w:r>
        <w:t>Щигровского</w:t>
      </w:r>
      <w:proofErr w:type="spellEnd"/>
      <w:r>
        <w:t xml:space="preserve"> ра</w:t>
      </w:r>
      <w:r w:rsidR="00EC0CD5">
        <w:t xml:space="preserve">йона в осенне-зимний период </w:t>
      </w:r>
      <w:r w:rsidR="00F04E08">
        <w:t>2020-2021</w:t>
      </w:r>
      <w:r>
        <w:t xml:space="preserve"> </w:t>
      </w:r>
      <w:proofErr w:type="spellStart"/>
      <w:r>
        <w:t>г</w:t>
      </w:r>
      <w:r w:rsidR="00EC0CD5">
        <w:t>.</w:t>
      </w:r>
      <w:r>
        <w:t>г</w:t>
      </w:r>
      <w:proofErr w:type="spellEnd"/>
      <w:r>
        <w:t>., выявить и взять на учет места выхода людей на лед (неорганизованные переправы и места подледного лова).</w:t>
      </w:r>
    </w:p>
    <w:p w:rsidR="00F0482A" w:rsidRDefault="00FC15EF" w:rsidP="00CB6EE0">
      <w:pPr>
        <w:jc w:val="both"/>
      </w:pPr>
      <w:r>
        <w:t xml:space="preserve">           3.Организовать проведение рейдов (патрулирований) в местах массового выхода людей на</w:t>
      </w:r>
      <w:r w:rsidR="00EC0CD5">
        <w:t xml:space="preserve"> лед в осенне-зимний период </w:t>
      </w:r>
      <w:r w:rsidR="00F04E08">
        <w:t>2020-2021</w:t>
      </w:r>
      <w:r>
        <w:t xml:space="preserve"> </w:t>
      </w:r>
      <w:proofErr w:type="spellStart"/>
      <w:r>
        <w:t>г</w:t>
      </w:r>
      <w:r w:rsidR="00EC0CD5">
        <w:t>.</w:t>
      </w:r>
      <w:proofErr w:type="gramStart"/>
      <w:r>
        <w:t>г</w:t>
      </w:r>
      <w:proofErr w:type="spellEnd"/>
      <w:proofErr w:type="gramEnd"/>
      <w:r>
        <w:t>.</w:t>
      </w:r>
    </w:p>
    <w:p w:rsidR="00FC15EF" w:rsidRDefault="00FC15EF" w:rsidP="00CB6EE0">
      <w:pPr>
        <w:jc w:val="both"/>
      </w:pPr>
      <w:r>
        <w:t xml:space="preserve"> 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15EF" w:rsidRPr="00A574DC" w:rsidRDefault="00FC15EF" w:rsidP="00CB6EE0">
      <w:pPr>
        <w:jc w:val="both"/>
      </w:pPr>
      <w:r>
        <w:t xml:space="preserve">           5. Постановление вступает в силу с момента его подписания.</w:t>
      </w:r>
    </w:p>
    <w:p w:rsidR="00F0482A" w:rsidRPr="00A574DC" w:rsidRDefault="00F0482A" w:rsidP="00CB6EE0">
      <w:pPr>
        <w:jc w:val="both"/>
      </w:pPr>
    </w:p>
    <w:p w:rsidR="0052710C" w:rsidRPr="00A574DC" w:rsidRDefault="0052710C" w:rsidP="00CB6EE0">
      <w:pPr>
        <w:jc w:val="both"/>
      </w:pPr>
    </w:p>
    <w:p w:rsidR="00A574DC" w:rsidRDefault="002D4FB3" w:rsidP="00CB6EE0">
      <w:r w:rsidRPr="00A574DC">
        <w:t xml:space="preserve">Глава </w:t>
      </w:r>
      <w:proofErr w:type="spellStart"/>
      <w:r w:rsidR="00CB6EE0">
        <w:t>Кривцовск</w:t>
      </w:r>
      <w:r w:rsidR="00A574DC">
        <w:t>ого</w:t>
      </w:r>
      <w:proofErr w:type="spellEnd"/>
      <w:r w:rsidR="00A574DC">
        <w:t xml:space="preserve"> сельсовета</w:t>
      </w:r>
      <w:r w:rsidR="00CB6EE0">
        <w:t xml:space="preserve">                                                             И.В. Болычева</w:t>
      </w:r>
    </w:p>
    <w:p w:rsidR="00FC15EF" w:rsidRDefault="00FC15EF" w:rsidP="00CB6EE0"/>
    <w:p w:rsidR="00FC15EF" w:rsidRDefault="00FC15EF" w:rsidP="00CB6EE0"/>
    <w:p w:rsidR="002D4FB3" w:rsidRDefault="002D4FB3" w:rsidP="00CB6EE0"/>
    <w:p w:rsidR="00EC0CD5" w:rsidRDefault="00EC0CD5" w:rsidP="00CB6EE0"/>
    <w:p w:rsidR="00EC0CD5" w:rsidRDefault="00EC0CD5" w:rsidP="00CB6EE0"/>
    <w:p w:rsidR="00EC0CD5" w:rsidRDefault="00EC0CD5" w:rsidP="00CB6EE0"/>
    <w:p w:rsidR="00EC0CD5" w:rsidRDefault="00EC0CD5" w:rsidP="00CB6EE0"/>
    <w:p w:rsidR="00EC0CD5" w:rsidRDefault="00EC0CD5" w:rsidP="00CB6EE0"/>
    <w:p w:rsidR="00EC0CD5" w:rsidRDefault="00EC0CD5" w:rsidP="00CB6EE0"/>
    <w:p w:rsidR="00F04E08" w:rsidRDefault="00F04E08" w:rsidP="00CB6EE0"/>
    <w:p w:rsidR="00F04E08" w:rsidRDefault="00F04E08" w:rsidP="00CB6EE0"/>
    <w:p w:rsidR="00EC0CD5" w:rsidRPr="00A574DC" w:rsidRDefault="00EC0CD5" w:rsidP="00CB6EE0"/>
    <w:p w:rsidR="00CB6EE0" w:rsidRDefault="00CB6EE0" w:rsidP="00CB6EE0">
      <w:pPr>
        <w:jc w:val="right"/>
        <w:rPr>
          <w:sz w:val="22"/>
          <w:szCs w:val="22"/>
        </w:rPr>
      </w:pPr>
    </w:p>
    <w:p w:rsidR="00177FCA" w:rsidRPr="00FC4AD0" w:rsidRDefault="00FC4AD0" w:rsidP="00CB6EE0">
      <w:pPr>
        <w:jc w:val="right"/>
        <w:rPr>
          <w:sz w:val="22"/>
          <w:szCs w:val="22"/>
        </w:rPr>
      </w:pPr>
      <w:r w:rsidRPr="00FC4AD0">
        <w:rPr>
          <w:sz w:val="22"/>
          <w:szCs w:val="22"/>
        </w:rPr>
        <w:lastRenderedPageBreak/>
        <w:t>Утвержден</w:t>
      </w:r>
    </w:p>
    <w:p w:rsidR="00FC4AD0" w:rsidRPr="00FC4AD0" w:rsidRDefault="00FC4AD0" w:rsidP="00CB6EE0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C4AD0">
        <w:rPr>
          <w:sz w:val="22"/>
          <w:szCs w:val="22"/>
        </w:rPr>
        <w:t>остановление</w:t>
      </w:r>
      <w:r>
        <w:rPr>
          <w:sz w:val="22"/>
          <w:szCs w:val="22"/>
        </w:rPr>
        <w:t>м</w:t>
      </w:r>
      <w:r w:rsidRPr="00FC4AD0">
        <w:rPr>
          <w:sz w:val="22"/>
          <w:szCs w:val="22"/>
        </w:rPr>
        <w:t xml:space="preserve"> администрации</w:t>
      </w:r>
    </w:p>
    <w:p w:rsidR="00FC4AD0" w:rsidRPr="00FC4AD0" w:rsidRDefault="00CB6EE0" w:rsidP="00CB6EE0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Кривцовск</w:t>
      </w:r>
      <w:r w:rsidR="00FC4AD0" w:rsidRPr="00FC4AD0">
        <w:rPr>
          <w:sz w:val="22"/>
          <w:szCs w:val="22"/>
        </w:rPr>
        <w:t>ого</w:t>
      </w:r>
      <w:proofErr w:type="spellEnd"/>
      <w:r w:rsidR="00FC4AD0" w:rsidRPr="00FC4AD0">
        <w:rPr>
          <w:sz w:val="22"/>
          <w:szCs w:val="22"/>
        </w:rPr>
        <w:t xml:space="preserve"> сельсовета</w:t>
      </w:r>
    </w:p>
    <w:p w:rsidR="00FC4AD0" w:rsidRPr="00FC4AD0" w:rsidRDefault="00FC4AD0" w:rsidP="00CB6EE0">
      <w:pPr>
        <w:jc w:val="right"/>
        <w:rPr>
          <w:sz w:val="22"/>
          <w:szCs w:val="22"/>
        </w:rPr>
      </w:pPr>
      <w:proofErr w:type="spellStart"/>
      <w:r w:rsidRPr="00FC4AD0">
        <w:rPr>
          <w:sz w:val="22"/>
          <w:szCs w:val="22"/>
        </w:rPr>
        <w:t>Щигровского</w:t>
      </w:r>
      <w:proofErr w:type="spellEnd"/>
      <w:r w:rsidRPr="00FC4AD0">
        <w:rPr>
          <w:sz w:val="22"/>
          <w:szCs w:val="22"/>
        </w:rPr>
        <w:t xml:space="preserve"> района</w:t>
      </w:r>
    </w:p>
    <w:p w:rsidR="00A522B4" w:rsidRDefault="006F25FF" w:rsidP="00CB6EE0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FC4AD0" w:rsidRPr="00FC4AD0">
        <w:rPr>
          <w:sz w:val="22"/>
          <w:szCs w:val="22"/>
        </w:rPr>
        <w:t xml:space="preserve">т </w:t>
      </w:r>
      <w:r>
        <w:rPr>
          <w:sz w:val="22"/>
          <w:szCs w:val="22"/>
        </w:rPr>
        <w:t>26.11.2020 г. № 111</w:t>
      </w:r>
    </w:p>
    <w:p w:rsidR="00FC4AD0" w:rsidRPr="00FC4AD0" w:rsidRDefault="00FC4AD0" w:rsidP="00CB6EE0">
      <w:pPr>
        <w:jc w:val="right"/>
        <w:rPr>
          <w:sz w:val="22"/>
          <w:szCs w:val="22"/>
        </w:rPr>
      </w:pPr>
      <w:r w:rsidRPr="00FC4AD0">
        <w:rPr>
          <w:sz w:val="22"/>
          <w:szCs w:val="22"/>
        </w:rPr>
        <w:t xml:space="preserve">   </w:t>
      </w:r>
    </w:p>
    <w:p w:rsidR="00CB6EE0" w:rsidRPr="006F25FF" w:rsidRDefault="00FC15EF" w:rsidP="00CB6EE0">
      <w:pPr>
        <w:jc w:val="center"/>
        <w:textAlignment w:val="baseline"/>
        <w:outlineLvl w:val="2"/>
        <w:rPr>
          <w:b/>
        </w:rPr>
      </w:pPr>
      <w:r w:rsidRPr="006F25FF">
        <w:rPr>
          <w:b/>
        </w:rPr>
        <w:t>План мероприятий</w:t>
      </w:r>
    </w:p>
    <w:p w:rsidR="0007465C" w:rsidRPr="006F25FF" w:rsidRDefault="00FC15EF" w:rsidP="00CB6EE0">
      <w:pPr>
        <w:jc w:val="center"/>
        <w:textAlignment w:val="baseline"/>
        <w:outlineLvl w:val="2"/>
        <w:rPr>
          <w:b/>
        </w:rPr>
      </w:pPr>
      <w:r w:rsidRPr="006F25FF">
        <w:rPr>
          <w:b/>
        </w:rPr>
        <w:t xml:space="preserve"> по обеспечению безопасности людей на водных объектах муниципального образования </w:t>
      </w:r>
      <w:r w:rsidR="0007465C" w:rsidRPr="006F25FF">
        <w:rPr>
          <w:b/>
        </w:rPr>
        <w:t xml:space="preserve"> «</w:t>
      </w:r>
      <w:proofErr w:type="spellStart"/>
      <w:r w:rsidR="00CB6EE0" w:rsidRPr="006F25FF">
        <w:rPr>
          <w:b/>
        </w:rPr>
        <w:t>Кривцовск</w:t>
      </w:r>
      <w:r w:rsidR="0007465C" w:rsidRPr="006F25FF">
        <w:rPr>
          <w:b/>
        </w:rPr>
        <w:t>ий</w:t>
      </w:r>
      <w:proofErr w:type="spellEnd"/>
      <w:r w:rsidR="0007465C" w:rsidRPr="006F25FF">
        <w:rPr>
          <w:b/>
        </w:rPr>
        <w:t xml:space="preserve"> сельсовет» </w:t>
      </w:r>
      <w:proofErr w:type="spellStart"/>
      <w:r w:rsidR="0007465C" w:rsidRPr="006F25FF">
        <w:rPr>
          <w:b/>
        </w:rPr>
        <w:t>Щигровского</w:t>
      </w:r>
      <w:proofErr w:type="spellEnd"/>
      <w:r w:rsidR="0007465C" w:rsidRPr="006F25FF">
        <w:rPr>
          <w:b/>
        </w:rPr>
        <w:t xml:space="preserve"> района</w:t>
      </w:r>
      <w:r w:rsidR="00CB6EE0" w:rsidRPr="006F25FF">
        <w:rPr>
          <w:b/>
        </w:rPr>
        <w:t xml:space="preserve"> </w:t>
      </w:r>
      <w:r w:rsidR="00EC0CD5" w:rsidRPr="006F25FF">
        <w:rPr>
          <w:b/>
        </w:rPr>
        <w:t xml:space="preserve">на </w:t>
      </w:r>
      <w:r w:rsidR="00F04E08" w:rsidRPr="006F25FF">
        <w:rPr>
          <w:b/>
        </w:rPr>
        <w:t>2020-2021</w:t>
      </w:r>
      <w:r w:rsidR="006F25FF">
        <w:rPr>
          <w:b/>
        </w:rPr>
        <w:t xml:space="preserve"> </w:t>
      </w:r>
      <w:proofErr w:type="spellStart"/>
      <w:r w:rsidR="006F25FF">
        <w:rPr>
          <w:b/>
        </w:rPr>
        <w:t>г.</w:t>
      </w:r>
      <w:proofErr w:type="gramStart"/>
      <w:r w:rsidR="006F25FF">
        <w:rPr>
          <w:b/>
        </w:rPr>
        <w:t>г</w:t>
      </w:r>
      <w:proofErr w:type="spellEnd"/>
      <w:proofErr w:type="gramEnd"/>
      <w:r w:rsidR="006F25FF">
        <w:rPr>
          <w:b/>
        </w:rPr>
        <w:t>.</w:t>
      </w:r>
    </w:p>
    <w:p w:rsidR="00FC15EF" w:rsidRPr="00FC15EF" w:rsidRDefault="00FC4AD0" w:rsidP="00CB6EE0">
      <w:pPr>
        <w:jc w:val="right"/>
        <w:textAlignment w:val="baseline"/>
      </w:pPr>
      <w:r w:rsidRPr="00FC4AD0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8"/>
        <w:gridCol w:w="3338"/>
        <w:gridCol w:w="2364"/>
        <w:gridCol w:w="1854"/>
        <w:gridCol w:w="1484"/>
      </w:tblGrid>
      <w:tr w:rsidR="00FC4AD0" w:rsidRPr="00FC15EF" w:rsidTr="00CB6EE0">
        <w:tc>
          <w:tcPr>
            <w:tcW w:w="598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N п/п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Наименование мероприятий</w:t>
            </w:r>
          </w:p>
        </w:tc>
        <w:tc>
          <w:tcPr>
            <w:tcW w:w="2364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Срок проведения</w:t>
            </w:r>
          </w:p>
        </w:tc>
        <w:tc>
          <w:tcPr>
            <w:tcW w:w="1854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Ответственный исполнитель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Отметка о выполнении</w:t>
            </w:r>
          </w:p>
        </w:tc>
      </w:tr>
      <w:tr w:rsidR="00FC4AD0" w:rsidRPr="00FC15EF" w:rsidTr="00CB6EE0">
        <w:tc>
          <w:tcPr>
            <w:tcW w:w="598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1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2</w:t>
            </w:r>
          </w:p>
        </w:tc>
        <w:tc>
          <w:tcPr>
            <w:tcW w:w="2364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3</w:t>
            </w:r>
          </w:p>
        </w:tc>
        <w:tc>
          <w:tcPr>
            <w:tcW w:w="1854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4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5</w:t>
            </w:r>
          </w:p>
        </w:tc>
      </w:tr>
      <w:tr w:rsidR="00FC4AD0" w:rsidRPr="00FC15EF" w:rsidTr="00CB6EE0">
        <w:tc>
          <w:tcPr>
            <w:tcW w:w="598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>
              <w:t>1</w:t>
            </w:r>
            <w:r w:rsidR="00FC15EF" w:rsidRPr="00FC15EF">
              <w:t>.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both"/>
              <w:textAlignment w:val="baseline"/>
            </w:pPr>
            <w:r w:rsidRPr="00FC15EF">
              <w:t xml:space="preserve">Совершенствование системы оповещения о возникновении техногенных, природных и экологических чрезвычайных ситуаций на водных объектах муниципального образования </w:t>
            </w:r>
            <w:r w:rsidR="00FC4AD0">
              <w:t xml:space="preserve"> </w:t>
            </w:r>
          </w:p>
        </w:tc>
        <w:tc>
          <w:tcPr>
            <w:tcW w:w="2364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Постоянно</w:t>
            </w:r>
          </w:p>
        </w:tc>
        <w:tc>
          <w:tcPr>
            <w:tcW w:w="1854" w:type="dxa"/>
            <w:hideMark/>
          </w:tcPr>
          <w:p w:rsidR="00FC15EF" w:rsidRPr="00FC15EF" w:rsidRDefault="00FC15EF" w:rsidP="00CB6EE0">
            <w:pPr>
              <w:textAlignment w:val="baseline"/>
            </w:pPr>
            <w:r w:rsidRPr="00FC15EF">
              <w:t xml:space="preserve">Глава администрации </w:t>
            </w:r>
            <w:r w:rsidR="00FC4AD0"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/>
        </w:tc>
      </w:tr>
      <w:tr w:rsidR="00FC4AD0" w:rsidRPr="00FC15EF" w:rsidTr="00CB6EE0">
        <w:tc>
          <w:tcPr>
            <w:tcW w:w="598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>
              <w:t>2</w:t>
            </w:r>
            <w:r w:rsidR="00FC15EF" w:rsidRPr="00FC15EF">
              <w:t>.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both"/>
              <w:textAlignment w:val="baseline"/>
            </w:pPr>
            <w:r w:rsidRPr="00FC15EF">
              <w:t xml:space="preserve">Проведение заседания комиссии по чрезвычайным ситуациям </w:t>
            </w:r>
            <w:r w:rsidR="00FC4AD0">
              <w:t xml:space="preserve"> </w:t>
            </w:r>
            <w:r w:rsidRPr="00FC15EF">
              <w:t>с повесткой дня: "Организация проведения мероприятий по обеспечению безопасности населения при проведении православного праздника Крещение Господне"</w:t>
            </w:r>
          </w:p>
        </w:tc>
        <w:tc>
          <w:tcPr>
            <w:tcW w:w="2364" w:type="dxa"/>
            <w:hideMark/>
          </w:tcPr>
          <w:p w:rsidR="00FC15EF" w:rsidRPr="00FC15EF" w:rsidRDefault="00EC0CD5" w:rsidP="00CB6EE0">
            <w:pPr>
              <w:jc w:val="center"/>
              <w:textAlignment w:val="baseline"/>
            </w:pPr>
            <w:r>
              <w:t xml:space="preserve">До 15 января </w:t>
            </w:r>
            <w:r w:rsidR="00F04E08">
              <w:t>2021</w:t>
            </w:r>
            <w:r w:rsidR="00FC15EF" w:rsidRPr="00FC15EF">
              <w:t xml:space="preserve"> г.</w:t>
            </w:r>
          </w:p>
        </w:tc>
        <w:tc>
          <w:tcPr>
            <w:tcW w:w="1854" w:type="dxa"/>
            <w:hideMark/>
          </w:tcPr>
          <w:p w:rsidR="00FC15EF" w:rsidRPr="00FC15EF" w:rsidRDefault="00FC15EF" w:rsidP="00CB6EE0">
            <w:pPr>
              <w:textAlignment w:val="baseline"/>
            </w:pPr>
            <w:r w:rsidRPr="00FC15EF">
              <w:t xml:space="preserve">Председатель комиссии по чрезвычайным ситуациям </w:t>
            </w:r>
            <w:r w:rsidR="00FC4AD0">
              <w:t xml:space="preserve"> 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/>
        </w:tc>
      </w:tr>
      <w:tr w:rsidR="00FC4AD0" w:rsidRPr="00FC15EF" w:rsidTr="00CB6EE0">
        <w:tc>
          <w:tcPr>
            <w:tcW w:w="598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>
              <w:t>3</w:t>
            </w:r>
            <w:r w:rsidR="00FC15EF" w:rsidRPr="00FC15EF">
              <w:t>.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both"/>
              <w:textAlignment w:val="baseline"/>
            </w:pPr>
            <w:r w:rsidRPr="00FC15EF">
              <w:t>Обеспечение безопасности при проведении православного праздника Крещение Господне</w:t>
            </w:r>
          </w:p>
        </w:tc>
        <w:tc>
          <w:tcPr>
            <w:tcW w:w="2364" w:type="dxa"/>
            <w:hideMark/>
          </w:tcPr>
          <w:p w:rsidR="00FC15EF" w:rsidRPr="00FC15EF" w:rsidRDefault="00F04E08" w:rsidP="00CB6EE0">
            <w:pPr>
              <w:jc w:val="center"/>
              <w:textAlignment w:val="baseline"/>
            </w:pPr>
            <w:r>
              <w:t>До 19 января 2021</w:t>
            </w:r>
            <w:r w:rsidR="00FC15EF" w:rsidRPr="00FC15EF">
              <w:t xml:space="preserve"> г.</w:t>
            </w:r>
          </w:p>
        </w:tc>
        <w:tc>
          <w:tcPr>
            <w:tcW w:w="1854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>
              <w:t xml:space="preserve">Администрация </w:t>
            </w:r>
            <w:proofErr w:type="spellStart"/>
            <w:r w:rsidR="00CB6EE0">
              <w:t>Кривцовск</w:t>
            </w:r>
            <w:r>
              <w:t>ого</w:t>
            </w:r>
            <w:proofErr w:type="spellEnd"/>
            <w:r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/>
        </w:tc>
      </w:tr>
      <w:tr w:rsidR="00FC4AD0" w:rsidRPr="00FC15EF" w:rsidTr="00CB6EE0">
        <w:tc>
          <w:tcPr>
            <w:tcW w:w="598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>
              <w:t>4</w:t>
            </w:r>
            <w:r w:rsidR="00FC15EF" w:rsidRPr="00FC15EF">
              <w:t>.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both"/>
              <w:textAlignment w:val="baseline"/>
            </w:pPr>
            <w:r w:rsidRPr="00FC15EF">
              <w:t>Установка знаков, запрещающих выход на лед, выезд на лед автомобильной техники, контроль</w:t>
            </w:r>
            <w:r w:rsidR="006F25FF">
              <w:t>,</w:t>
            </w:r>
            <w:r w:rsidRPr="00FC15EF">
              <w:t xml:space="preserve"> за их наличием</w:t>
            </w:r>
          </w:p>
        </w:tc>
        <w:tc>
          <w:tcPr>
            <w:tcW w:w="2364" w:type="dxa"/>
            <w:hideMark/>
          </w:tcPr>
          <w:p w:rsidR="00FC15EF" w:rsidRPr="00FC15EF" w:rsidRDefault="00F04E08" w:rsidP="00CB6EE0">
            <w:pPr>
              <w:jc w:val="center"/>
              <w:textAlignment w:val="baseline"/>
            </w:pPr>
            <w:r>
              <w:t>декабрь 2020</w:t>
            </w:r>
            <w:r w:rsidR="00FC15EF" w:rsidRPr="00FC15EF">
              <w:t xml:space="preserve"> г.</w:t>
            </w:r>
          </w:p>
        </w:tc>
        <w:tc>
          <w:tcPr>
            <w:tcW w:w="1854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 w:rsidRPr="00FC4AD0">
              <w:t xml:space="preserve">Администрация </w:t>
            </w:r>
            <w:proofErr w:type="spellStart"/>
            <w:r w:rsidR="00CB6EE0">
              <w:t>Кривцовск</w:t>
            </w:r>
            <w:r w:rsidRPr="00FC4AD0">
              <w:t>ого</w:t>
            </w:r>
            <w:proofErr w:type="spellEnd"/>
            <w:r w:rsidRPr="00FC4AD0"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/>
        </w:tc>
      </w:tr>
      <w:tr w:rsidR="00FC4AD0" w:rsidRPr="00FC15EF" w:rsidTr="00CB6EE0">
        <w:tc>
          <w:tcPr>
            <w:tcW w:w="598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>
              <w:t>5</w:t>
            </w:r>
            <w:r w:rsidR="00FC15EF" w:rsidRPr="00FC15EF">
              <w:t>.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both"/>
              <w:textAlignment w:val="baseline"/>
            </w:pPr>
            <w:r w:rsidRPr="00FC15EF">
              <w:t xml:space="preserve">Проверка толщины льда на водоемах и доведение до населения </w:t>
            </w:r>
            <w:r w:rsidR="00FC4AD0">
              <w:t xml:space="preserve">  </w:t>
            </w:r>
            <w:r w:rsidRPr="00FC15EF">
              <w:t xml:space="preserve"> информации сведений о толщине льда</w:t>
            </w:r>
          </w:p>
        </w:tc>
        <w:tc>
          <w:tcPr>
            <w:tcW w:w="2364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</w:pPr>
            <w:r w:rsidRPr="00FC15EF">
              <w:t>В период ледостава</w:t>
            </w:r>
          </w:p>
        </w:tc>
        <w:tc>
          <w:tcPr>
            <w:tcW w:w="1854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 w:rsidRPr="00FC4AD0">
              <w:t xml:space="preserve">Администрация </w:t>
            </w:r>
            <w:proofErr w:type="spellStart"/>
            <w:r w:rsidR="00CB6EE0">
              <w:t>Кривцовск</w:t>
            </w:r>
            <w:r w:rsidRPr="00FC4AD0">
              <w:t>ого</w:t>
            </w:r>
            <w:proofErr w:type="spellEnd"/>
            <w:r w:rsidRPr="00FC4AD0"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/>
        </w:tc>
      </w:tr>
      <w:tr w:rsidR="00FC4AD0" w:rsidRPr="00FC15EF" w:rsidTr="00CB6EE0">
        <w:tc>
          <w:tcPr>
            <w:tcW w:w="598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>
              <w:t>6</w:t>
            </w:r>
            <w:r w:rsidR="00FC15EF" w:rsidRPr="00FC15EF">
              <w:t>.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both"/>
              <w:textAlignment w:val="baseline"/>
            </w:pPr>
            <w:r w:rsidRPr="00FC15EF">
              <w:t>Определение мест массового подледного лова рыбы, а также организация обеспечения безопасности людей на льду</w:t>
            </w:r>
          </w:p>
        </w:tc>
        <w:tc>
          <w:tcPr>
            <w:tcW w:w="2364" w:type="dxa"/>
            <w:hideMark/>
          </w:tcPr>
          <w:p w:rsidR="00FC15EF" w:rsidRPr="00FC15EF" w:rsidRDefault="00F04E08" w:rsidP="00CB6EE0">
            <w:pPr>
              <w:jc w:val="center"/>
              <w:textAlignment w:val="baseline"/>
            </w:pPr>
            <w:r>
              <w:t>Ноябрь, декабрь 2020</w:t>
            </w:r>
            <w:r w:rsidR="006F25FF">
              <w:t xml:space="preserve"> г</w:t>
            </w:r>
          </w:p>
        </w:tc>
        <w:tc>
          <w:tcPr>
            <w:tcW w:w="1854" w:type="dxa"/>
            <w:hideMark/>
          </w:tcPr>
          <w:p w:rsidR="00FC15EF" w:rsidRPr="00FC15EF" w:rsidRDefault="00FC4AD0" w:rsidP="00CB6EE0">
            <w:pPr>
              <w:jc w:val="center"/>
              <w:textAlignment w:val="baseline"/>
            </w:pPr>
            <w:r w:rsidRPr="00FC4AD0">
              <w:t xml:space="preserve">Администрация </w:t>
            </w:r>
            <w:proofErr w:type="spellStart"/>
            <w:r w:rsidR="00CB6EE0">
              <w:t>Кривцовск</w:t>
            </w:r>
            <w:r w:rsidRPr="00FC4AD0">
              <w:t>ого</w:t>
            </w:r>
            <w:proofErr w:type="spellEnd"/>
            <w:r w:rsidRPr="00FC4AD0"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/>
        </w:tc>
      </w:tr>
      <w:tr w:rsidR="00FC4AD0" w:rsidRPr="00FC15EF" w:rsidTr="00CB6EE0">
        <w:tc>
          <w:tcPr>
            <w:tcW w:w="598" w:type="dxa"/>
            <w:hideMark/>
          </w:tcPr>
          <w:p w:rsidR="00FC15EF" w:rsidRPr="00FC15EF" w:rsidRDefault="00FC15EF" w:rsidP="00CB6EE0">
            <w:pPr>
              <w:jc w:val="center"/>
              <w:textAlignment w:val="baseline"/>
              <w:rPr>
                <w:spacing w:val="2"/>
              </w:rPr>
            </w:pPr>
            <w:r w:rsidRPr="00FC15EF">
              <w:rPr>
                <w:spacing w:val="2"/>
              </w:rPr>
              <w:t>7.</w:t>
            </w:r>
          </w:p>
        </w:tc>
        <w:tc>
          <w:tcPr>
            <w:tcW w:w="3338" w:type="dxa"/>
            <w:hideMark/>
          </w:tcPr>
          <w:p w:rsidR="00FC15EF" w:rsidRPr="00FC15EF" w:rsidRDefault="00FC15EF" w:rsidP="00CB6EE0">
            <w:pPr>
              <w:jc w:val="both"/>
              <w:textAlignment w:val="baseline"/>
              <w:rPr>
                <w:spacing w:val="2"/>
              </w:rPr>
            </w:pPr>
            <w:r w:rsidRPr="00FC15EF">
              <w:rPr>
                <w:spacing w:val="2"/>
              </w:rPr>
              <w:t>Подведение итогов выполнения мероприятий по обеспечению безопасности населения на водных объ</w:t>
            </w:r>
            <w:r w:rsidR="006F25FF">
              <w:rPr>
                <w:spacing w:val="2"/>
              </w:rPr>
              <w:t>ектах</w:t>
            </w:r>
            <w:r w:rsidRPr="00FC15EF">
              <w:rPr>
                <w:spacing w:val="2"/>
              </w:rPr>
              <w:t xml:space="preserve"> </w:t>
            </w:r>
            <w:r w:rsidR="00F04E08">
              <w:rPr>
                <w:spacing w:val="2"/>
              </w:rPr>
              <w:t xml:space="preserve"> в осенне-зимний период 2020 - 2021</w:t>
            </w:r>
            <w:r w:rsidR="006F25FF">
              <w:rPr>
                <w:spacing w:val="2"/>
              </w:rPr>
              <w:t xml:space="preserve"> </w:t>
            </w:r>
            <w:proofErr w:type="spellStart"/>
            <w:r w:rsidR="006F25FF">
              <w:rPr>
                <w:spacing w:val="2"/>
              </w:rPr>
              <w:t>г.</w:t>
            </w:r>
            <w:proofErr w:type="gramStart"/>
            <w:r w:rsidR="006F25FF">
              <w:rPr>
                <w:spacing w:val="2"/>
              </w:rPr>
              <w:t>г</w:t>
            </w:r>
            <w:proofErr w:type="spellEnd"/>
            <w:proofErr w:type="gramEnd"/>
            <w:r w:rsidR="006F25FF">
              <w:rPr>
                <w:spacing w:val="2"/>
              </w:rPr>
              <w:t>.</w:t>
            </w:r>
          </w:p>
        </w:tc>
        <w:tc>
          <w:tcPr>
            <w:tcW w:w="2364" w:type="dxa"/>
            <w:hideMark/>
          </w:tcPr>
          <w:p w:rsidR="00FC15EF" w:rsidRPr="00FC15EF" w:rsidRDefault="00F04E08" w:rsidP="00CB6EE0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Март 2021</w:t>
            </w:r>
            <w:r w:rsidR="00FC15EF" w:rsidRPr="00FC15EF">
              <w:rPr>
                <w:spacing w:val="2"/>
              </w:rPr>
              <w:t xml:space="preserve"> г.</w:t>
            </w:r>
          </w:p>
        </w:tc>
        <w:tc>
          <w:tcPr>
            <w:tcW w:w="1854" w:type="dxa"/>
            <w:hideMark/>
          </w:tcPr>
          <w:p w:rsidR="00FC15EF" w:rsidRPr="00FC15EF" w:rsidRDefault="00FC15EF" w:rsidP="00CB6EE0">
            <w:pPr>
              <w:textAlignment w:val="baseline"/>
              <w:rPr>
                <w:spacing w:val="2"/>
              </w:rPr>
            </w:pPr>
            <w:r w:rsidRPr="00FC15EF">
              <w:rPr>
                <w:spacing w:val="2"/>
              </w:rPr>
              <w:t xml:space="preserve">Глава администрации </w:t>
            </w:r>
            <w:r w:rsidR="00FC4AD0">
              <w:rPr>
                <w:spacing w:val="2"/>
              </w:rPr>
              <w:t xml:space="preserve"> сельсовета</w:t>
            </w:r>
          </w:p>
        </w:tc>
        <w:tc>
          <w:tcPr>
            <w:tcW w:w="1484" w:type="dxa"/>
            <w:hideMark/>
          </w:tcPr>
          <w:p w:rsidR="00FC15EF" w:rsidRPr="00FC15EF" w:rsidRDefault="00FC15EF" w:rsidP="00CB6EE0">
            <w:pPr>
              <w:rPr>
                <w:spacing w:val="2"/>
              </w:rPr>
            </w:pPr>
          </w:p>
        </w:tc>
      </w:tr>
    </w:tbl>
    <w:p w:rsidR="00F04E08" w:rsidRDefault="00F04E08" w:rsidP="006F25FF">
      <w:pPr>
        <w:rPr>
          <w:sz w:val="28"/>
          <w:szCs w:val="28"/>
        </w:rPr>
      </w:pPr>
    </w:p>
    <w:sectPr w:rsidR="00F04E08" w:rsidSect="00CB6E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2A"/>
    <w:rsid w:val="00041B0C"/>
    <w:rsid w:val="00054860"/>
    <w:rsid w:val="00065DAF"/>
    <w:rsid w:val="0007465C"/>
    <w:rsid w:val="000B1783"/>
    <w:rsid w:val="000C131C"/>
    <w:rsid w:val="00177FCA"/>
    <w:rsid w:val="00192971"/>
    <w:rsid w:val="00197DAB"/>
    <w:rsid w:val="001E17DE"/>
    <w:rsid w:val="001E2641"/>
    <w:rsid w:val="00261B4C"/>
    <w:rsid w:val="00294557"/>
    <w:rsid w:val="002D4FB3"/>
    <w:rsid w:val="00351ABB"/>
    <w:rsid w:val="003742ED"/>
    <w:rsid w:val="00380279"/>
    <w:rsid w:val="00444C33"/>
    <w:rsid w:val="00447429"/>
    <w:rsid w:val="004800CF"/>
    <w:rsid w:val="00483649"/>
    <w:rsid w:val="00484B84"/>
    <w:rsid w:val="004A034C"/>
    <w:rsid w:val="004E72C3"/>
    <w:rsid w:val="0052710C"/>
    <w:rsid w:val="005728E8"/>
    <w:rsid w:val="005B02DD"/>
    <w:rsid w:val="005C4B8D"/>
    <w:rsid w:val="005D2A8F"/>
    <w:rsid w:val="005E6438"/>
    <w:rsid w:val="00691F70"/>
    <w:rsid w:val="006B02D5"/>
    <w:rsid w:val="006F25FF"/>
    <w:rsid w:val="00722CAD"/>
    <w:rsid w:val="00725748"/>
    <w:rsid w:val="00725D5C"/>
    <w:rsid w:val="00726C90"/>
    <w:rsid w:val="0078452C"/>
    <w:rsid w:val="0081325A"/>
    <w:rsid w:val="008171A5"/>
    <w:rsid w:val="008354DB"/>
    <w:rsid w:val="008B637B"/>
    <w:rsid w:val="008C4048"/>
    <w:rsid w:val="008C5303"/>
    <w:rsid w:val="008E462B"/>
    <w:rsid w:val="00917EE6"/>
    <w:rsid w:val="00985FFC"/>
    <w:rsid w:val="009B67F2"/>
    <w:rsid w:val="009B7DCB"/>
    <w:rsid w:val="00A15E35"/>
    <w:rsid w:val="00A522B4"/>
    <w:rsid w:val="00A574DC"/>
    <w:rsid w:val="00A62832"/>
    <w:rsid w:val="00A75E55"/>
    <w:rsid w:val="00AD2F7E"/>
    <w:rsid w:val="00AF3D57"/>
    <w:rsid w:val="00BC1718"/>
    <w:rsid w:val="00BE2BFD"/>
    <w:rsid w:val="00C02653"/>
    <w:rsid w:val="00C30777"/>
    <w:rsid w:val="00C424BF"/>
    <w:rsid w:val="00CB6EE0"/>
    <w:rsid w:val="00CD502A"/>
    <w:rsid w:val="00CE71F9"/>
    <w:rsid w:val="00CF763F"/>
    <w:rsid w:val="00D11E5F"/>
    <w:rsid w:val="00D50CAB"/>
    <w:rsid w:val="00D81F8B"/>
    <w:rsid w:val="00D95635"/>
    <w:rsid w:val="00DC4F21"/>
    <w:rsid w:val="00DD1A9F"/>
    <w:rsid w:val="00E16510"/>
    <w:rsid w:val="00EC0CD5"/>
    <w:rsid w:val="00EC5D8A"/>
    <w:rsid w:val="00EF1BC3"/>
    <w:rsid w:val="00F0482A"/>
    <w:rsid w:val="00F04E08"/>
    <w:rsid w:val="00F1641F"/>
    <w:rsid w:val="00F356C8"/>
    <w:rsid w:val="00F40DD2"/>
    <w:rsid w:val="00F501F4"/>
    <w:rsid w:val="00F82FC1"/>
    <w:rsid w:val="00F94886"/>
    <w:rsid w:val="00FC15EF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7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0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F3-D1C5-4D45-8478-2D607972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Krivtsovka1</cp:lastModifiedBy>
  <cp:revision>8</cp:revision>
  <cp:lastPrinted>2020-11-26T12:48:00Z</cp:lastPrinted>
  <dcterms:created xsi:type="dcterms:W3CDTF">2019-09-10T07:26:00Z</dcterms:created>
  <dcterms:modified xsi:type="dcterms:W3CDTF">2020-11-26T12:51:00Z</dcterms:modified>
</cp:coreProperties>
</file>